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D8" w:rsidRDefault="00EE0FD8" w:rsidP="001535E4">
      <w:pPr>
        <w:pStyle w:val="1"/>
        <w:spacing w:before="0"/>
      </w:pPr>
      <w:r>
        <w:t>Показа</w:t>
      </w:r>
      <w:r w:rsidR="00FF1627">
        <w:t xml:space="preserve">тели </w:t>
      </w:r>
      <w:proofErr w:type="spellStart"/>
      <w:r w:rsidR="00FF1627">
        <w:t>самообследования</w:t>
      </w:r>
      <w:proofErr w:type="spellEnd"/>
      <w:r w:rsidR="00FF1627">
        <w:t xml:space="preserve"> муниципального бюджетного общеобразовательного учреждения муниципального образования город Краснодар средняя общеобразовательная школа № 37 имени Героя Советского Союза Але</w:t>
      </w:r>
      <w:r w:rsidR="00D51BB4">
        <w:t xml:space="preserve">ксея </w:t>
      </w:r>
      <w:proofErr w:type="spellStart"/>
      <w:r w:rsidR="00D51BB4">
        <w:t>Леженина</w:t>
      </w:r>
      <w:proofErr w:type="spellEnd"/>
      <w:r w:rsidR="00D51BB4">
        <w:t xml:space="preserve">  2019 год (на 1.09</w:t>
      </w:r>
      <w:r w:rsidR="00FF1627">
        <w:t>.2020)</w:t>
      </w:r>
      <w:r w:rsidRPr="00BB25EB">
        <w:rPr>
          <w:color w:val="FF0000"/>
        </w:rPr>
        <w:br/>
      </w:r>
      <w:r>
        <w:t>(утв. приказом Министерства образования и науки РФ от 10 декабря 2013 г. № 1324)</w:t>
      </w:r>
    </w:p>
    <w:p w:rsidR="00EE0FD8" w:rsidRDefault="00EE0FD8" w:rsidP="001A1C52">
      <w:pPr>
        <w:rPr>
          <w:highlight w:val="yellow"/>
        </w:rPr>
      </w:pPr>
    </w:p>
    <w:tbl>
      <w:tblPr>
        <w:tblW w:w="106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102"/>
        <w:gridCol w:w="2380"/>
      </w:tblGrid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Default="00EE0FD8" w:rsidP="00362711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Default="00EE0FD8" w:rsidP="00362711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Default="00EE0FD8" w:rsidP="00362711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4037F" w:rsidRDefault="00EE0FD8" w:rsidP="00362711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64037F">
              <w:rPr>
                <w:b/>
                <w:bCs/>
                <w:color w:val="000000"/>
              </w:rPr>
              <w:t>1.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4037F" w:rsidRDefault="00EE0FD8" w:rsidP="00362711">
            <w:pPr>
              <w:pStyle w:val="a3"/>
              <w:rPr>
                <w:b/>
                <w:bCs/>
                <w:color w:val="000000"/>
              </w:rPr>
            </w:pPr>
            <w:r w:rsidRPr="0064037F">
              <w:rPr>
                <w:b/>
                <w:bCs/>
                <w:color w:val="000000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362711" w:rsidRDefault="00EE0FD8" w:rsidP="00362711">
            <w:pPr>
              <w:pStyle w:val="a3"/>
              <w:jc w:val="center"/>
              <w:rPr>
                <w:color w:val="FF0000"/>
              </w:rPr>
            </w:pP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362711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362711">
              <w:rPr>
                <w:color w:val="000000"/>
              </w:rPr>
              <w:t>1.1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362711" w:rsidRDefault="00EE0FD8" w:rsidP="00362711">
            <w:pPr>
              <w:pStyle w:val="a3"/>
              <w:rPr>
                <w:color w:val="000000"/>
              </w:rPr>
            </w:pPr>
            <w:r w:rsidRPr="00362711">
              <w:rPr>
                <w:color w:val="000000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FF1627" w:rsidRDefault="00D51BB4" w:rsidP="0054650E">
            <w:pPr>
              <w:pStyle w:val="a3"/>
              <w:jc w:val="center"/>
              <w:rPr>
                <w:color w:val="FF0000"/>
              </w:rPr>
            </w:pPr>
            <w:r>
              <w:t>1356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362711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362711">
              <w:rPr>
                <w:color w:val="000000"/>
              </w:rPr>
              <w:t>1.2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362711" w:rsidRDefault="00EE0FD8" w:rsidP="00362711">
            <w:pPr>
              <w:pStyle w:val="a3"/>
              <w:rPr>
                <w:color w:val="000000"/>
              </w:rPr>
            </w:pPr>
            <w:r w:rsidRPr="00362711">
              <w:rPr>
                <w:color w:val="00000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46C0D" w:rsidRDefault="00D51BB4" w:rsidP="0054650E">
            <w:pPr>
              <w:pStyle w:val="a3"/>
              <w:jc w:val="center"/>
            </w:pPr>
            <w:r>
              <w:t>602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362711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362711">
              <w:rPr>
                <w:color w:val="000000"/>
              </w:rPr>
              <w:t>1.3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362711" w:rsidRDefault="00EE0FD8" w:rsidP="00362711">
            <w:pPr>
              <w:pStyle w:val="a3"/>
              <w:rPr>
                <w:color w:val="000000"/>
              </w:rPr>
            </w:pPr>
            <w:r w:rsidRPr="00362711">
              <w:rPr>
                <w:color w:val="00000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46C0D" w:rsidRDefault="00EE0FD8" w:rsidP="0054650E">
            <w:pPr>
              <w:pStyle w:val="a3"/>
              <w:jc w:val="center"/>
            </w:pPr>
            <w:r w:rsidRPr="00A46C0D">
              <w:t>67</w:t>
            </w:r>
            <w:r w:rsidR="00A75E50">
              <w:t>5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362711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362711">
              <w:rPr>
                <w:color w:val="000000"/>
              </w:rPr>
              <w:t>1.4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362711" w:rsidRDefault="00EE0FD8" w:rsidP="00362711">
            <w:pPr>
              <w:pStyle w:val="a3"/>
              <w:rPr>
                <w:color w:val="000000"/>
              </w:rPr>
            </w:pPr>
            <w:r w:rsidRPr="00362711">
              <w:rPr>
                <w:color w:val="00000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46C0D" w:rsidRDefault="00A75E50" w:rsidP="00362711">
            <w:pPr>
              <w:pStyle w:val="a3"/>
              <w:jc w:val="center"/>
            </w:pPr>
            <w:r>
              <w:t>77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D101EB" w:rsidRDefault="00EE0FD8" w:rsidP="00362711">
            <w:pPr>
              <w:pStyle w:val="a3"/>
              <w:jc w:val="center"/>
            </w:pPr>
            <w:r w:rsidRPr="00D101EB">
              <w:t>1.5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D101EB" w:rsidRDefault="00EE0FD8" w:rsidP="00362711">
            <w:pPr>
              <w:pStyle w:val="a3"/>
            </w:pPr>
            <w:r w:rsidRPr="00D101EB"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D51BB4" w:rsidP="00EB081B">
            <w:pPr>
              <w:pStyle w:val="a3"/>
              <w:jc w:val="center"/>
            </w:pPr>
            <w:r>
              <w:t>626/46</w:t>
            </w:r>
            <w:r w:rsidR="00EE0FD8" w:rsidRPr="00D70A79">
              <w:t>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D101EB" w:rsidRDefault="00EE0FD8" w:rsidP="00362711">
            <w:pPr>
              <w:pStyle w:val="a3"/>
              <w:jc w:val="center"/>
            </w:pPr>
            <w:r w:rsidRPr="00D101EB">
              <w:t>1.6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D101EB" w:rsidRDefault="00EE0FD8" w:rsidP="00362711">
            <w:pPr>
              <w:pStyle w:val="a3"/>
            </w:pPr>
            <w:r w:rsidRPr="00D101EB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D51BB4" w:rsidP="00D51BB4">
            <w:pPr>
              <w:pStyle w:val="a3"/>
            </w:pPr>
            <w:r>
              <w:t xml:space="preserve">                -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D101EB" w:rsidRDefault="00EE0FD8" w:rsidP="00362711">
            <w:pPr>
              <w:pStyle w:val="a3"/>
              <w:jc w:val="center"/>
            </w:pPr>
            <w:r w:rsidRPr="00D101EB">
              <w:t>1.7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D101EB" w:rsidRDefault="00EE0FD8" w:rsidP="00362711">
            <w:pPr>
              <w:pStyle w:val="a3"/>
            </w:pPr>
            <w:r w:rsidRPr="00D101EB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D51BB4" w:rsidP="00D51BB4">
            <w:pPr>
              <w:pStyle w:val="a3"/>
            </w:pPr>
            <w:r>
              <w:t xml:space="preserve">                -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D101EB" w:rsidRDefault="00EE0FD8" w:rsidP="00362711">
            <w:pPr>
              <w:pStyle w:val="a3"/>
              <w:jc w:val="center"/>
            </w:pPr>
            <w:r w:rsidRPr="00D101EB">
              <w:t>1.8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D101EB" w:rsidRDefault="00EE0FD8" w:rsidP="00362711">
            <w:pPr>
              <w:pStyle w:val="a3"/>
            </w:pPr>
            <w:r w:rsidRPr="00D101EB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D51BB4" w:rsidP="00362711">
            <w:pPr>
              <w:pStyle w:val="a3"/>
              <w:jc w:val="center"/>
            </w:pPr>
            <w:r>
              <w:t>73,7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D101EB" w:rsidRDefault="00EE0FD8" w:rsidP="00362711">
            <w:pPr>
              <w:pStyle w:val="a3"/>
              <w:jc w:val="center"/>
            </w:pPr>
            <w:r w:rsidRPr="00D101EB">
              <w:t>1.9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D101EB" w:rsidRDefault="00EE0FD8" w:rsidP="00362711">
            <w:pPr>
              <w:pStyle w:val="a3"/>
            </w:pPr>
            <w:r w:rsidRPr="00D101EB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D51BB4" w:rsidP="00D101EB">
            <w:pPr>
              <w:pStyle w:val="a3"/>
              <w:jc w:val="center"/>
            </w:pPr>
            <w:r>
              <w:t>55,2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D101EB" w:rsidRDefault="00EE0FD8" w:rsidP="00362711">
            <w:pPr>
              <w:pStyle w:val="a3"/>
              <w:jc w:val="center"/>
            </w:pPr>
            <w:r w:rsidRPr="00D101EB">
              <w:t>1.10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D101EB" w:rsidRDefault="00EE0FD8" w:rsidP="00362711">
            <w:pPr>
              <w:pStyle w:val="a3"/>
            </w:pPr>
            <w:r w:rsidRPr="00D101EB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pStyle w:val="a3"/>
              <w:jc w:val="center"/>
            </w:pPr>
            <w:r w:rsidRPr="00D70A79">
              <w:t>0/0%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D101EB" w:rsidRDefault="00EE0FD8" w:rsidP="00362711">
            <w:pPr>
              <w:pStyle w:val="a3"/>
              <w:jc w:val="center"/>
            </w:pPr>
            <w:r w:rsidRPr="00D101EB">
              <w:t>1.11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D101EB" w:rsidRDefault="00EE0FD8" w:rsidP="00EC3195">
            <w:pPr>
              <w:pStyle w:val="a3"/>
              <w:jc w:val="both"/>
            </w:pPr>
            <w:r w:rsidRPr="00D101EB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D101EB">
            <w:pPr>
              <w:pStyle w:val="a3"/>
              <w:jc w:val="center"/>
            </w:pPr>
            <w:r w:rsidRPr="00D70A79">
              <w:t>0/0%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D101EB" w:rsidRDefault="00EE0FD8" w:rsidP="00362711">
            <w:pPr>
              <w:pStyle w:val="a3"/>
              <w:jc w:val="center"/>
            </w:pPr>
            <w:r w:rsidRPr="00D101EB">
              <w:t>1.12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D101EB" w:rsidRDefault="00EE0FD8" w:rsidP="00EC3195">
            <w:pPr>
              <w:pStyle w:val="a3"/>
              <w:jc w:val="both"/>
            </w:pPr>
            <w:r w:rsidRPr="00D101EB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ind w:firstLine="0"/>
              <w:jc w:val="center"/>
            </w:pPr>
            <w:r w:rsidRPr="00D70A79">
              <w:t>0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11FC8" w:rsidRDefault="00EE0FD8" w:rsidP="00362711">
            <w:pPr>
              <w:pStyle w:val="a3"/>
              <w:jc w:val="center"/>
            </w:pPr>
            <w:r w:rsidRPr="00F11FC8">
              <w:t>1.13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11FC8" w:rsidRDefault="00EE0FD8" w:rsidP="00EC3195">
            <w:pPr>
              <w:pStyle w:val="a3"/>
              <w:jc w:val="both"/>
            </w:pPr>
            <w:r w:rsidRPr="00F11FC8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D51BB4" w:rsidP="00EB081B">
            <w:pPr>
              <w:ind w:firstLine="0"/>
              <w:jc w:val="center"/>
            </w:pPr>
            <w:r>
              <w:t>2</w:t>
            </w:r>
            <w:r w:rsidR="00EE0FD8" w:rsidRPr="00D70A79">
              <w:t>/</w:t>
            </w:r>
            <w:r>
              <w:t xml:space="preserve"> 6</w:t>
            </w:r>
            <w:r w:rsidR="00EE0FD8" w:rsidRPr="00D70A79">
              <w:t>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D101EB" w:rsidRDefault="00EE0FD8" w:rsidP="00362711">
            <w:pPr>
              <w:pStyle w:val="a3"/>
              <w:jc w:val="center"/>
            </w:pPr>
            <w:r w:rsidRPr="00D101EB">
              <w:t>1.14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D101EB" w:rsidRDefault="00EE0FD8" w:rsidP="00EC3195">
            <w:pPr>
              <w:pStyle w:val="a3"/>
              <w:jc w:val="both"/>
            </w:pPr>
            <w:r w:rsidRPr="00D101EB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ind w:firstLine="0"/>
              <w:jc w:val="center"/>
            </w:pPr>
            <w:r w:rsidRPr="00D70A79">
              <w:t>0/0%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D101EB" w:rsidRDefault="00EE0FD8" w:rsidP="00362711">
            <w:pPr>
              <w:pStyle w:val="a3"/>
              <w:jc w:val="center"/>
            </w:pPr>
            <w:r w:rsidRPr="00D101EB">
              <w:t>1.15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D101EB" w:rsidRDefault="00EE0FD8" w:rsidP="00EC3195">
            <w:pPr>
              <w:pStyle w:val="a3"/>
              <w:jc w:val="both"/>
            </w:pPr>
            <w:r w:rsidRPr="00D101EB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3AD" w:rsidRPr="00D70A79" w:rsidRDefault="00D51BB4" w:rsidP="00D51BB4">
            <w:pPr>
              <w:ind w:firstLine="0"/>
              <w:jc w:val="center"/>
            </w:pPr>
            <w:r>
              <w:t>0/0%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879D9" w:rsidRDefault="00EE0FD8" w:rsidP="00362711">
            <w:pPr>
              <w:pStyle w:val="a3"/>
              <w:jc w:val="center"/>
            </w:pPr>
            <w:r w:rsidRPr="006879D9">
              <w:t>1.16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879D9" w:rsidRDefault="00EE0FD8" w:rsidP="00EC3195">
            <w:pPr>
              <w:pStyle w:val="a3"/>
              <w:jc w:val="both"/>
            </w:pPr>
            <w:r w:rsidRPr="006879D9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CB6F9B" w:rsidP="00362711">
            <w:pPr>
              <w:pStyle w:val="a3"/>
              <w:jc w:val="center"/>
            </w:pPr>
            <w:r>
              <w:t>12/136</w:t>
            </w:r>
          </w:p>
          <w:p w:rsidR="00EE0FD8" w:rsidRPr="00D70A79" w:rsidRDefault="00CB6F9B" w:rsidP="008033AD">
            <w:pPr>
              <w:pStyle w:val="a3"/>
              <w:jc w:val="center"/>
            </w:pPr>
            <w:r>
              <w:t>8,8</w:t>
            </w:r>
            <w:r w:rsidR="00EE0FD8" w:rsidRPr="00D70A79">
              <w:t>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879D9" w:rsidRDefault="00EE0FD8" w:rsidP="00362711">
            <w:pPr>
              <w:pStyle w:val="a3"/>
              <w:jc w:val="center"/>
            </w:pPr>
            <w:r w:rsidRPr="006879D9">
              <w:t>1.17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879D9" w:rsidRDefault="00EE0FD8" w:rsidP="00EC3195">
            <w:pPr>
              <w:pStyle w:val="a3"/>
              <w:jc w:val="both"/>
            </w:pPr>
            <w:r w:rsidRPr="006879D9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CB6F9B" w:rsidP="00362711">
            <w:pPr>
              <w:ind w:firstLine="0"/>
              <w:jc w:val="center"/>
            </w:pPr>
            <w:r>
              <w:t>0</w:t>
            </w:r>
            <w:r w:rsidR="00EE0FD8" w:rsidRPr="00D70A79">
              <w:t>/</w:t>
            </w:r>
            <w:r>
              <w:t>31</w:t>
            </w:r>
          </w:p>
          <w:p w:rsidR="00EE0FD8" w:rsidRPr="00D70A79" w:rsidRDefault="00CB6F9B" w:rsidP="00362711">
            <w:pPr>
              <w:ind w:firstLine="0"/>
              <w:jc w:val="center"/>
            </w:pPr>
            <w:r>
              <w:t>0</w:t>
            </w:r>
            <w:r w:rsidR="00EE0FD8" w:rsidRPr="00D70A79">
              <w:t>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362711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362711">
              <w:rPr>
                <w:color w:val="000000"/>
              </w:rPr>
              <w:t>1.18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362711" w:rsidRDefault="00EE0FD8" w:rsidP="00362711">
            <w:pPr>
              <w:pStyle w:val="a3"/>
              <w:rPr>
                <w:color w:val="000000"/>
              </w:rPr>
            </w:pPr>
            <w:r w:rsidRPr="00362711">
              <w:rPr>
                <w:color w:val="000000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</w:t>
            </w:r>
            <w:r w:rsidRPr="00362711">
              <w:rPr>
                <w:color w:val="000000"/>
              </w:rPr>
              <w:lastRenderedPageBreak/>
              <w:t>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CC1FE1" w:rsidP="00A73642">
            <w:pPr>
              <w:pStyle w:val="a3"/>
              <w:jc w:val="center"/>
            </w:pPr>
            <w:r>
              <w:lastRenderedPageBreak/>
              <w:t>1032</w:t>
            </w:r>
            <w:r w:rsidR="00EE0FD8" w:rsidRPr="00D70A79">
              <w:t>/</w:t>
            </w:r>
            <w:r>
              <w:t>76</w:t>
            </w:r>
            <w:r w:rsidR="00EE0FD8" w:rsidRPr="00D70A79">
              <w:t>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AA7018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AA7018">
              <w:rPr>
                <w:color w:val="000000"/>
              </w:rPr>
              <w:lastRenderedPageBreak/>
              <w:t>1.19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AA7018" w:rsidRDefault="00EE0FD8" w:rsidP="00362711">
            <w:pPr>
              <w:pStyle w:val="a3"/>
              <w:rPr>
                <w:color w:val="000000"/>
              </w:rPr>
            </w:pPr>
            <w:r w:rsidRPr="00AA7018">
              <w:rPr>
                <w:color w:val="000000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CB6F9B" w:rsidP="0026796D">
            <w:pPr>
              <w:pStyle w:val="a3"/>
              <w:jc w:val="center"/>
            </w:pPr>
            <w:r>
              <w:t>260</w:t>
            </w:r>
            <w:r w:rsidR="00CC1FE1">
              <w:t>/19</w:t>
            </w:r>
            <w:r w:rsidR="00EE0FD8" w:rsidRPr="00D70A79">
              <w:t>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AA7018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AA7018">
              <w:rPr>
                <w:color w:val="000000"/>
              </w:rPr>
              <w:t>1.19.1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AA7018" w:rsidRDefault="00EE0FD8" w:rsidP="00362711">
            <w:pPr>
              <w:pStyle w:val="a3"/>
              <w:rPr>
                <w:color w:val="000000"/>
              </w:rPr>
            </w:pPr>
            <w:r w:rsidRPr="00AA7018">
              <w:rPr>
                <w:color w:val="000000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CC1FE1" w:rsidP="00A73E7D">
            <w:pPr>
              <w:pStyle w:val="a3"/>
              <w:jc w:val="center"/>
            </w:pPr>
            <w:r>
              <w:t>81/6</w:t>
            </w:r>
            <w:r w:rsidR="00A75E50" w:rsidRPr="00D70A79">
              <w:t xml:space="preserve"> </w:t>
            </w:r>
            <w:r w:rsidR="00EE0FD8" w:rsidRPr="00D70A79">
              <w:t>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AA7018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AA7018">
              <w:rPr>
                <w:color w:val="000000"/>
              </w:rPr>
              <w:t>1.19.2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AA7018" w:rsidRDefault="00EE0FD8" w:rsidP="00362711">
            <w:pPr>
              <w:pStyle w:val="a3"/>
              <w:rPr>
                <w:color w:val="000000"/>
              </w:rPr>
            </w:pPr>
            <w:r w:rsidRPr="00AA7018">
              <w:rPr>
                <w:color w:val="000000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CC1FE1" w:rsidP="00A73E7D">
            <w:pPr>
              <w:pStyle w:val="a3"/>
              <w:jc w:val="center"/>
            </w:pPr>
            <w:r>
              <w:t>14/1</w:t>
            </w:r>
            <w:r w:rsidR="00EE0FD8" w:rsidRPr="00D70A79">
              <w:t>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AA7018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AA7018">
              <w:rPr>
                <w:color w:val="000000"/>
              </w:rPr>
              <w:t>1.19.3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AA7018" w:rsidRDefault="00EE0FD8" w:rsidP="00362711">
            <w:pPr>
              <w:pStyle w:val="a3"/>
              <w:rPr>
                <w:color w:val="000000"/>
              </w:rPr>
            </w:pPr>
            <w:r w:rsidRPr="00AA7018">
              <w:rPr>
                <w:color w:val="000000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CC1FE1" w:rsidP="00362711">
            <w:pPr>
              <w:pStyle w:val="a3"/>
              <w:jc w:val="center"/>
            </w:pPr>
            <w:r>
              <w:t>6</w:t>
            </w:r>
            <w:r w:rsidR="00A73E7D" w:rsidRPr="00D70A79">
              <w:t>/ 0,</w:t>
            </w:r>
            <w:r w:rsidR="00A75E50" w:rsidRPr="00D70A79">
              <w:t>0</w:t>
            </w:r>
            <w:r>
              <w:t>4</w:t>
            </w:r>
            <w:r w:rsidR="00A73E7D" w:rsidRPr="00D70A79">
              <w:t>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AA7018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AA7018">
              <w:rPr>
                <w:color w:val="000000"/>
              </w:rPr>
              <w:t>1.20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AA7018" w:rsidRDefault="00EE0FD8" w:rsidP="00EC3195">
            <w:pPr>
              <w:pStyle w:val="a3"/>
              <w:jc w:val="both"/>
              <w:rPr>
                <w:color w:val="000000"/>
              </w:rPr>
            </w:pPr>
            <w:r w:rsidRPr="00AA7018">
              <w:rPr>
                <w:color w:val="00000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A75E50" w:rsidP="00A75E50">
            <w:pPr>
              <w:pStyle w:val="a3"/>
            </w:pPr>
            <w:r w:rsidRPr="00D70A79">
              <w:t>45/3%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AA7018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AA7018">
              <w:rPr>
                <w:color w:val="000000"/>
              </w:rPr>
              <w:t>1.21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AA7018" w:rsidRDefault="00EE0FD8" w:rsidP="00EC3195">
            <w:pPr>
              <w:pStyle w:val="a3"/>
              <w:jc w:val="both"/>
              <w:rPr>
                <w:color w:val="000000"/>
              </w:rPr>
            </w:pPr>
            <w:r w:rsidRPr="00AA7018">
              <w:rPr>
                <w:color w:val="00000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A75E50" w:rsidP="00A75E50">
            <w:pPr>
              <w:pStyle w:val="a3"/>
            </w:pPr>
            <w:r w:rsidRPr="00D70A79">
              <w:t>45 /3%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AA7018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AA7018">
              <w:rPr>
                <w:color w:val="000000"/>
              </w:rPr>
              <w:t>1.22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AA7018" w:rsidRDefault="00EE0FD8" w:rsidP="00EC3195">
            <w:pPr>
              <w:pStyle w:val="a3"/>
              <w:jc w:val="both"/>
              <w:rPr>
                <w:color w:val="000000"/>
              </w:rPr>
            </w:pPr>
            <w:r w:rsidRPr="00AA7018">
              <w:rPr>
                <w:color w:val="00000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pStyle w:val="a3"/>
              <w:jc w:val="center"/>
            </w:pPr>
            <w:r w:rsidRPr="00D70A79">
              <w:t>0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AA7018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AA7018">
              <w:rPr>
                <w:color w:val="000000"/>
              </w:rPr>
              <w:t>1.23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AA7018" w:rsidRDefault="00EE0FD8" w:rsidP="00EC3195">
            <w:pPr>
              <w:pStyle w:val="a3"/>
              <w:jc w:val="both"/>
              <w:rPr>
                <w:color w:val="000000"/>
              </w:rPr>
            </w:pPr>
            <w:r w:rsidRPr="00AA7018">
              <w:rPr>
                <w:color w:val="00000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pStyle w:val="a3"/>
              <w:jc w:val="center"/>
            </w:pPr>
            <w:r w:rsidRPr="00D70A79">
              <w:t>0</w:t>
            </w:r>
          </w:p>
        </w:tc>
      </w:tr>
      <w:tr w:rsidR="00EE0FD8" w:rsidRPr="00AA701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AA7018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AA7018">
              <w:rPr>
                <w:color w:val="000000"/>
              </w:rPr>
              <w:t>1.24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AA7018" w:rsidRDefault="00EE0FD8" w:rsidP="00362711">
            <w:pPr>
              <w:pStyle w:val="a3"/>
              <w:rPr>
                <w:color w:val="000000"/>
              </w:rPr>
            </w:pPr>
            <w:r w:rsidRPr="00AA7018">
              <w:rPr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A75E50" w:rsidP="00362711">
            <w:pPr>
              <w:pStyle w:val="a3"/>
              <w:jc w:val="center"/>
            </w:pPr>
            <w:r w:rsidRPr="00D70A79">
              <w:t>64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AA7018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AA7018">
              <w:rPr>
                <w:color w:val="000000"/>
              </w:rPr>
              <w:t>1.25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AA7018" w:rsidRDefault="00EE0FD8" w:rsidP="00EC3195">
            <w:pPr>
              <w:pStyle w:val="a3"/>
              <w:jc w:val="both"/>
              <w:rPr>
                <w:color w:val="000000"/>
              </w:rPr>
            </w:pPr>
            <w:r w:rsidRPr="00AA7018">
              <w:rPr>
                <w:color w:val="00000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A75E50" w:rsidP="00362711">
            <w:pPr>
              <w:pStyle w:val="a3"/>
              <w:jc w:val="center"/>
            </w:pPr>
            <w:r w:rsidRPr="00D70A79">
              <w:t>58/90,6</w:t>
            </w:r>
            <w:r w:rsidR="00A73642" w:rsidRPr="00D70A79">
              <w:t>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AA7018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AA7018">
              <w:rPr>
                <w:color w:val="000000"/>
              </w:rPr>
              <w:t>1.26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AA7018" w:rsidRDefault="00EE0FD8" w:rsidP="00EC3195">
            <w:pPr>
              <w:pStyle w:val="a3"/>
              <w:jc w:val="both"/>
              <w:rPr>
                <w:color w:val="000000"/>
              </w:rPr>
            </w:pPr>
            <w:r w:rsidRPr="00AA7018">
              <w:rPr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A75E50" w:rsidP="00362711">
            <w:pPr>
              <w:pStyle w:val="a3"/>
              <w:jc w:val="center"/>
            </w:pPr>
            <w:r w:rsidRPr="00D70A79">
              <w:t>58/90,6</w:t>
            </w:r>
            <w:r w:rsidR="00A73642" w:rsidRPr="00D70A79">
              <w:t>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E21F0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6E21F0">
              <w:rPr>
                <w:color w:val="000000"/>
              </w:rPr>
              <w:t>1.27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E21F0" w:rsidRDefault="00EE0FD8" w:rsidP="00EC3195">
            <w:pPr>
              <w:pStyle w:val="a3"/>
              <w:jc w:val="both"/>
              <w:rPr>
                <w:color w:val="000000"/>
              </w:rPr>
            </w:pPr>
            <w:r w:rsidRPr="006E21F0"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A75E50" w:rsidP="00362711">
            <w:pPr>
              <w:pStyle w:val="a3"/>
              <w:jc w:val="center"/>
            </w:pPr>
            <w:r w:rsidRPr="00D70A79">
              <w:t xml:space="preserve">5/ </w:t>
            </w:r>
            <w:r w:rsidR="00EB77E6" w:rsidRPr="00D70A79">
              <w:t>7</w:t>
            </w:r>
            <w:r w:rsidRPr="00D70A79">
              <w:t>,8</w:t>
            </w:r>
            <w:r w:rsidR="00EE0FD8" w:rsidRPr="00D70A79">
              <w:t>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E21F0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6E21F0">
              <w:rPr>
                <w:color w:val="000000"/>
              </w:rPr>
              <w:t>1.28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E21F0" w:rsidRDefault="00EE0FD8" w:rsidP="00EC3195">
            <w:pPr>
              <w:pStyle w:val="a3"/>
              <w:jc w:val="both"/>
              <w:rPr>
                <w:color w:val="000000"/>
              </w:rPr>
            </w:pPr>
            <w:r w:rsidRPr="006E21F0"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A75E50" w:rsidP="00362711">
            <w:pPr>
              <w:pStyle w:val="a3"/>
              <w:jc w:val="center"/>
            </w:pPr>
            <w:r w:rsidRPr="00D70A79">
              <w:t xml:space="preserve">5/7,8 </w:t>
            </w:r>
            <w:r w:rsidR="00EE0FD8" w:rsidRPr="00D70A79">
              <w:t>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E21F0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6E21F0">
              <w:rPr>
                <w:color w:val="000000"/>
              </w:rPr>
              <w:t>1.29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E21F0" w:rsidRDefault="00EE0FD8" w:rsidP="00EC3195">
            <w:pPr>
              <w:pStyle w:val="a3"/>
              <w:jc w:val="both"/>
              <w:rPr>
                <w:color w:val="000000"/>
              </w:rPr>
            </w:pPr>
            <w:r w:rsidRPr="006E21F0">
              <w:rPr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A75E50" w:rsidP="00EB77E6">
            <w:pPr>
              <w:pStyle w:val="a3"/>
              <w:jc w:val="center"/>
            </w:pPr>
            <w:r w:rsidRPr="00D70A79">
              <w:t>22</w:t>
            </w:r>
            <w:r w:rsidR="00EE0FD8" w:rsidRPr="00D70A79">
              <w:t>/</w:t>
            </w:r>
            <w:r w:rsidR="00EB77E6" w:rsidRPr="00D70A79">
              <w:t>3</w:t>
            </w:r>
            <w:r w:rsidRPr="00D70A79">
              <w:t>4</w:t>
            </w:r>
            <w:r w:rsidR="00EE0FD8" w:rsidRPr="00D70A79">
              <w:t>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E21F0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6E21F0">
              <w:rPr>
                <w:color w:val="000000"/>
              </w:rPr>
              <w:t>1.29.1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E21F0" w:rsidRDefault="00EE0FD8" w:rsidP="00362711">
            <w:pPr>
              <w:pStyle w:val="a3"/>
              <w:rPr>
                <w:color w:val="000000"/>
              </w:rPr>
            </w:pPr>
            <w:r w:rsidRPr="006E21F0">
              <w:rPr>
                <w:color w:val="000000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A75E50" w:rsidP="00EB77E6">
            <w:pPr>
              <w:pStyle w:val="a3"/>
              <w:jc w:val="center"/>
            </w:pPr>
            <w:r w:rsidRPr="00D70A79">
              <w:t>12/18,75</w:t>
            </w:r>
            <w:r w:rsidR="00EE0FD8" w:rsidRPr="00D70A79">
              <w:t xml:space="preserve"> 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E21F0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6E21F0">
              <w:rPr>
                <w:color w:val="000000"/>
              </w:rPr>
              <w:t>1.29.2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E21F0" w:rsidRDefault="00EE0FD8" w:rsidP="00362711">
            <w:pPr>
              <w:pStyle w:val="a3"/>
              <w:rPr>
                <w:color w:val="000000"/>
              </w:rPr>
            </w:pPr>
            <w:r w:rsidRPr="006E21F0">
              <w:rPr>
                <w:color w:val="000000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A75E50" w:rsidP="00EB77E6">
            <w:pPr>
              <w:pStyle w:val="a3"/>
              <w:jc w:val="center"/>
            </w:pPr>
            <w:r w:rsidRPr="00D70A79">
              <w:t>20</w:t>
            </w:r>
            <w:r w:rsidR="00EE0FD8" w:rsidRPr="00D70A79">
              <w:t>/</w:t>
            </w:r>
            <w:r w:rsidRPr="00D70A79">
              <w:t>31,25</w:t>
            </w:r>
            <w:r w:rsidR="00EE0FD8" w:rsidRPr="00D70A79">
              <w:t>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E21F0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6E21F0">
              <w:rPr>
                <w:color w:val="000000"/>
              </w:rPr>
              <w:t>1.30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E21F0" w:rsidRDefault="00EE0FD8" w:rsidP="00EC3195">
            <w:pPr>
              <w:pStyle w:val="a3"/>
              <w:jc w:val="both"/>
              <w:rPr>
                <w:color w:val="000000"/>
              </w:rPr>
            </w:pPr>
            <w:r w:rsidRPr="006E21F0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pStyle w:val="a3"/>
              <w:jc w:val="center"/>
            </w:pPr>
            <w:r w:rsidRPr="00D70A79">
              <w:t>человек/%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2E6984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2E6984">
              <w:rPr>
                <w:color w:val="000000"/>
              </w:rPr>
              <w:t>1.30.1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2E6984" w:rsidRDefault="00EE0FD8" w:rsidP="00362711">
            <w:pPr>
              <w:pStyle w:val="a3"/>
              <w:rPr>
                <w:color w:val="000000"/>
              </w:rPr>
            </w:pPr>
            <w:r w:rsidRPr="002E6984">
              <w:rPr>
                <w:color w:val="000000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A75E50" w:rsidP="00EB77E6">
            <w:pPr>
              <w:pStyle w:val="a3"/>
              <w:jc w:val="center"/>
            </w:pPr>
            <w:r w:rsidRPr="00D70A79">
              <w:t>17/ 26,56</w:t>
            </w:r>
            <w:r w:rsidR="00EE0FD8" w:rsidRPr="00D70A79">
              <w:t>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2E6984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2E6984">
              <w:rPr>
                <w:color w:val="000000"/>
              </w:rPr>
              <w:t>1.30.2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2E6984" w:rsidRDefault="00EE0FD8" w:rsidP="00362711">
            <w:pPr>
              <w:pStyle w:val="a3"/>
              <w:rPr>
                <w:color w:val="000000"/>
              </w:rPr>
            </w:pPr>
            <w:r w:rsidRPr="002E6984">
              <w:rPr>
                <w:color w:val="000000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A75E50" w:rsidP="0033512F">
            <w:pPr>
              <w:pStyle w:val="a3"/>
              <w:jc w:val="center"/>
            </w:pPr>
            <w:r w:rsidRPr="00D70A79">
              <w:t>9/14</w:t>
            </w:r>
            <w:r w:rsidR="00EE0FD8" w:rsidRPr="00D70A79">
              <w:t>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284CFC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284CFC">
              <w:rPr>
                <w:color w:val="000000"/>
              </w:rPr>
              <w:t>1.31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284CFC" w:rsidRDefault="00EE0FD8" w:rsidP="00EC3195">
            <w:pPr>
              <w:pStyle w:val="a3"/>
              <w:jc w:val="both"/>
              <w:rPr>
                <w:color w:val="000000"/>
              </w:rPr>
            </w:pPr>
            <w:r w:rsidRPr="00284CFC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A75E50" w:rsidP="00EB77E6">
            <w:pPr>
              <w:pStyle w:val="a3"/>
              <w:jc w:val="center"/>
            </w:pPr>
            <w:r w:rsidRPr="00D70A79">
              <w:t>15/2</w:t>
            </w:r>
            <w:r w:rsidR="00EE0FD8" w:rsidRPr="00D70A79">
              <w:t>3%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284CFC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284CFC">
              <w:rPr>
                <w:color w:val="000000"/>
              </w:rPr>
              <w:t>1.32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284CFC" w:rsidRDefault="00EE0FD8" w:rsidP="00EC3195">
            <w:pPr>
              <w:pStyle w:val="a3"/>
              <w:jc w:val="both"/>
              <w:rPr>
                <w:color w:val="000000"/>
              </w:rPr>
            </w:pPr>
            <w:r w:rsidRPr="00284CFC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A75E50" w:rsidP="00EB77E6">
            <w:pPr>
              <w:pStyle w:val="a3"/>
              <w:jc w:val="center"/>
            </w:pPr>
            <w:r w:rsidRPr="00D70A79">
              <w:t>8</w:t>
            </w:r>
            <w:r w:rsidR="00EE0FD8" w:rsidRPr="00D70A79">
              <w:t>/1</w:t>
            </w:r>
            <w:r w:rsidRPr="00D70A79">
              <w:t>2,5</w:t>
            </w:r>
            <w:r w:rsidR="00EE0FD8" w:rsidRPr="00D70A79">
              <w:t>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EC3195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EC3195">
              <w:rPr>
                <w:color w:val="000000"/>
              </w:rPr>
              <w:t>1.33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EC3195" w:rsidRDefault="00EE0FD8" w:rsidP="0033512F">
            <w:pPr>
              <w:pStyle w:val="a3"/>
              <w:jc w:val="both"/>
              <w:rPr>
                <w:color w:val="000000"/>
              </w:rPr>
            </w:pPr>
            <w:r w:rsidRPr="00EC3195">
              <w:rPr>
                <w:color w:val="000000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3 года повышение квалификации/профессиональную </w:t>
            </w:r>
            <w:r w:rsidRPr="00EC3195">
              <w:rPr>
                <w:color w:val="000000"/>
              </w:rP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D70A79" w:rsidP="00362711">
            <w:pPr>
              <w:pStyle w:val="a3"/>
              <w:jc w:val="center"/>
            </w:pPr>
            <w:r w:rsidRPr="00D70A79">
              <w:lastRenderedPageBreak/>
              <w:t>61/88</w:t>
            </w:r>
            <w:r w:rsidR="00EE0FD8" w:rsidRPr="00D70A79">
              <w:t>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EC3195" w:rsidRDefault="00EE0FD8" w:rsidP="00362711">
            <w:pPr>
              <w:pStyle w:val="a3"/>
              <w:jc w:val="center"/>
              <w:rPr>
                <w:color w:val="000000"/>
              </w:rPr>
            </w:pPr>
            <w:r w:rsidRPr="00EC3195">
              <w:rPr>
                <w:color w:val="000000"/>
              </w:rPr>
              <w:lastRenderedPageBreak/>
              <w:t>1.34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EC3195" w:rsidRDefault="00EE0FD8" w:rsidP="00EC3195">
            <w:pPr>
              <w:pStyle w:val="a3"/>
              <w:jc w:val="both"/>
              <w:rPr>
                <w:color w:val="000000"/>
              </w:rPr>
            </w:pPr>
            <w:r w:rsidRPr="00EC3195">
              <w:rPr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D70A79" w:rsidP="005665F9">
            <w:pPr>
              <w:pStyle w:val="a3"/>
              <w:jc w:val="center"/>
            </w:pPr>
            <w:r w:rsidRPr="00D70A79">
              <w:t>60/87</w:t>
            </w:r>
            <w:r w:rsidR="00EE0FD8" w:rsidRPr="00D70A79">
              <w:t>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4037F" w:rsidRDefault="00EE0FD8" w:rsidP="00362711">
            <w:pPr>
              <w:pStyle w:val="a3"/>
              <w:jc w:val="center"/>
              <w:rPr>
                <w:b/>
                <w:bCs/>
              </w:rPr>
            </w:pPr>
            <w:r w:rsidRPr="0064037F">
              <w:rPr>
                <w:b/>
                <w:bCs/>
              </w:rPr>
              <w:t>2.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4037F" w:rsidRDefault="00EE0FD8" w:rsidP="00362711">
            <w:pPr>
              <w:pStyle w:val="a3"/>
              <w:rPr>
                <w:b/>
                <w:bCs/>
              </w:rPr>
            </w:pPr>
            <w:r w:rsidRPr="0064037F">
              <w:rPr>
                <w:b/>
                <w:bCs/>
              </w:rPr>
              <w:t>Инфраструктура</w:t>
            </w:r>
            <w:r>
              <w:rPr>
                <w:b/>
                <w:bCs/>
              </w:rPr>
              <w:t>, материально-техническое и информационное обеспечение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pStyle w:val="a3"/>
              <w:jc w:val="center"/>
            </w:pP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4037F" w:rsidRDefault="00EE0FD8" w:rsidP="0036271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716B80" w:rsidRDefault="00EE0FD8" w:rsidP="00362711">
            <w:pPr>
              <w:pStyle w:val="a3"/>
            </w:pPr>
            <w:r w:rsidRPr="00716B80">
              <w:t>Обеспеченность учителей компьютерами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F53AB2">
            <w:pPr>
              <w:pStyle w:val="a3"/>
              <w:jc w:val="center"/>
            </w:pPr>
            <w:r w:rsidRPr="00D70A79">
              <w:t>10</w:t>
            </w:r>
            <w:r w:rsidR="00BB3692">
              <w:t>3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  <w:jc w:val="center"/>
            </w:pPr>
            <w:r w:rsidRPr="004A1D73">
              <w:t>2.1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 w:rsidRPr="004A1D73"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BB3692" w:rsidP="00392144">
            <w:pPr>
              <w:pStyle w:val="a3"/>
              <w:jc w:val="center"/>
            </w:pPr>
            <w:r>
              <w:t>13</w:t>
            </w:r>
            <w:r w:rsidR="00392144" w:rsidRPr="00D70A79">
              <w:t>1</w:t>
            </w:r>
            <w:r>
              <w:t>/10</w:t>
            </w:r>
            <w:r w:rsidR="00EE0FD8" w:rsidRPr="00D70A79">
              <w:t>,</w:t>
            </w:r>
            <w:r w:rsidR="00392144" w:rsidRPr="00D70A79">
              <w:t>3</w:t>
            </w:r>
          </w:p>
        </w:tc>
      </w:tr>
      <w:tr w:rsidR="00EE0FD8">
        <w:trPr>
          <w:trHeight w:val="2023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  <w:jc w:val="center"/>
            </w:pPr>
            <w:r w:rsidRPr="004A1D73">
              <w:t>2.2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 w:rsidRPr="004A1D73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pStyle w:val="a3"/>
              <w:jc w:val="center"/>
            </w:pPr>
            <w:r w:rsidRPr="00D70A79">
              <w:t>14 198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  <w:jc w:val="center"/>
            </w:pPr>
            <w:r w:rsidRPr="004A1D73">
              <w:t>2.3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 w:rsidRPr="004A1D73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pStyle w:val="a3"/>
              <w:jc w:val="center"/>
            </w:pPr>
            <w:r w:rsidRPr="00D70A79">
              <w:t>да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  <w:jc w:val="center"/>
            </w:pPr>
            <w:r w:rsidRPr="004A1D73">
              <w:t>2.4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 w:rsidRPr="004A1D73"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ind w:firstLine="0"/>
              <w:jc w:val="center"/>
            </w:pPr>
            <w:r w:rsidRPr="00D70A79">
              <w:t>да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  <w:jc w:val="center"/>
            </w:pPr>
            <w:r w:rsidRPr="004A1D73">
              <w:t>2.4.1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 w:rsidRPr="004A1D73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ind w:firstLine="0"/>
              <w:jc w:val="center"/>
            </w:pPr>
            <w:r w:rsidRPr="00D70A79">
              <w:t>да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  <w:jc w:val="center"/>
            </w:pPr>
            <w:r w:rsidRPr="004A1D73">
              <w:t>2.4.2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 w:rsidRPr="004A1D73">
              <w:t xml:space="preserve">С </w:t>
            </w:r>
            <w:proofErr w:type="spellStart"/>
            <w:r w:rsidRPr="004A1D73"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ind w:firstLine="0"/>
              <w:jc w:val="center"/>
            </w:pPr>
            <w:r w:rsidRPr="00D70A79">
              <w:t>да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  <w:jc w:val="center"/>
            </w:pPr>
            <w:r w:rsidRPr="004A1D73">
              <w:t>2.4.3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 w:rsidRPr="004A1D73"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ind w:firstLine="0"/>
              <w:jc w:val="center"/>
            </w:pPr>
            <w:r w:rsidRPr="00D70A79">
              <w:t>да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  <w:jc w:val="center"/>
            </w:pPr>
            <w:r w:rsidRPr="004A1D73">
              <w:t>2.4.4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 w:rsidRPr="004A1D73"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ind w:firstLine="0"/>
              <w:jc w:val="center"/>
            </w:pPr>
            <w:r w:rsidRPr="00D70A79">
              <w:t>да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  <w:jc w:val="center"/>
            </w:pPr>
            <w:r w:rsidRPr="004A1D73">
              <w:t>2.4.5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 w:rsidRPr="004A1D73"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ind w:firstLine="0"/>
              <w:jc w:val="center"/>
            </w:pPr>
            <w:r w:rsidRPr="00D70A79">
              <w:t>да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  <w:jc w:val="center"/>
            </w:pPr>
            <w:r w:rsidRPr="004A1D73">
              <w:t>2.5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 w:rsidRPr="004A1D73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BB3692" w:rsidP="00716B80">
            <w:pPr>
              <w:pStyle w:val="a3"/>
              <w:jc w:val="center"/>
            </w:pPr>
            <w:r>
              <w:t>1356</w:t>
            </w:r>
            <w:r w:rsidR="00EE0FD8" w:rsidRPr="00D70A79">
              <w:t>/ 100%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  <w:jc w:val="center"/>
            </w:pPr>
            <w:r w:rsidRPr="004A1D73">
              <w:t>2.6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 w:rsidRPr="004A1D73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AC6361" w:rsidP="00362711">
            <w:pPr>
              <w:pStyle w:val="a3"/>
              <w:jc w:val="center"/>
            </w:pPr>
            <w:r w:rsidRPr="00D70A79">
              <w:t>2</w:t>
            </w:r>
            <w:r w:rsidR="00EE0FD8" w:rsidRPr="00D70A79">
              <w:t xml:space="preserve">,5 </w:t>
            </w:r>
            <w:proofErr w:type="spellStart"/>
            <w:r w:rsidR="00EE0FD8" w:rsidRPr="00D70A79">
              <w:t>кв.м</w:t>
            </w:r>
            <w:proofErr w:type="spellEnd"/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  <w:jc w:val="center"/>
            </w:pPr>
            <w:r>
              <w:t>2.7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>
              <w:t xml:space="preserve">Обеспеченность учителей компьютерами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D70A79" w:rsidP="00362711">
            <w:pPr>
              <w:pStyle w:val="a3"/>
              <w:jc w:val="center"/>
            </w:pPr>
            <w:r w:rsidRPr="00D70A79">
              <w:t>64/64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  <w:jc w:val="center"/>
            </w:pPr>
            <w:r>
              <w:t>2.8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>
              <w:t>Обеспеченность ОО мультимедийными проекторами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392144" w:rsidP="00362711">
            <w:pPr>
              <w:pStyle w:val="a3"/>
              <w:jc w:val="center"/>
            </w:pPr>
            <w:r w:rsidRPr="00D70A79">
              <w:t>27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  <w:jc w:val="center"/>
            </w:pPr>
            <w:r>
              <w:t>2.9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>
              <w:t>Обеспеченность интерактивными досками и приставками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BB3692" w:rsidP="00362711">
            <w:pPr>
              <w:pStyle w:val="a3"/>
              <w:jc w:val="center"/>
            </w:pPr>
            <w:r>
              <w:t>16</w:t>
            </w:r>
            <w:bookmarkStart w:id="0" w:name="_GoBack"/>
            <w:bookmarkEnd w:id="0"/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  <w:jc w:val="center"/>
            </w:pPr>
            <w:r>
              <w:t>2.10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>
              <w:t>Наличие лаборатория и/или мастерских (объекты для проведения практических занятий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pStyle w:val="a3"/>
              <w:jc w:val="center"/>
            </w:pPr>
            <w:r w:rsidRPr="00D70A79">
              <w:t>есть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FE3BF7">
            <w:pPr>
              <w:pStyle w:val="a3"/>
              <w:jc w:val="center"/>
            </w:pPr>
            <w:r>
              <w:t xml:space="preserve">2.11 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>
              <w:t>Обеспеченность специализированными кабинетами (библиотека, кабинеты технологии, оборудованные лабораторным оборудованием учебные кабинеты по химии, физике, биологии)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pStyle w:val="a3"/>
              <w:jc w:val="center"/>
            </w:pPr>
            <w:r w:rsidRPr="00D70A79">
              <w:t>есть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  <w:jc w:val="center"/>
            </w:pPr>
            <w:r>
              <w:t>2.12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>
              <w:t>Наличие электронных интерактивных лабораторий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pStyle w:val="a3"/>
              <w:jc w:val="center"/>
            </w:pPr>
            <w:r w:rsidRPr="00D70A79">
              <w:t>есть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C76AE5" w:rsidRDefault="00EE0FD8" w:rsidP="00362711">
            <w:pPr>
              <w:pStyle w:val="a3"/>
              <w:jc w:val="center"/>
            </w:pPr>
            <w:r>
              <w:rPr>
                <w:lang w:val="en-US"/>
              </w:rPr>
              <w:t>2</w:t>
            </w:r>
            <w:r>
              <w:t>.13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>
              <w:t>Обеспеченность лабораторным и демонстрационным оборудованием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pStyle w:val="a3"/>
              <w:jc w:val="center"/>
            </w:pPr>
            <w:r w:rsidRPr="00D70A79">
              <w:t>есть</w:t>
            </w: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4037F" w:rsidRDefault="00EE0FD8" w:rsidP="004A1D73">
            <w:pPr>
              <w:pStyle w:val="a3"/>
              <w:jc w:val="center"/>
              <w:rPr>
                <w:b/>
                <w:bCs/>
              </w:rPr>
            </w:pPr>
            <w:r w:rsidRPr="0064037F">
              <w:rPr>
                <w:b/>
                <w:bCs/>
              </w:rPr>
              <w:t>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4037F" w:rsidRDefault="00EE0FD8" w:rsidP="004A1D73">
            <w:pPr>
              <w:pStyle w:val="a3"/>
              <w:rPr>
                <w:b/>
                <w:bCs/>
              </w:rPr>
            </w:pPr>
            <w:r w:rsidRPr="0064037F">
              <w:rPr>
                <w:b/>
                <w:bCs/>
              </w:rPr>
              <w:t>Доступность взаимодействия с образовательной организацией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pStyle w:val="a3"/>
              <w:jc w:val="center"/>
            </w:pPr>
          </w:p>
        </w:tc>
      </w:tr>
      <w:tr w:rsidR="00EE0FD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101F77" w:rsidRDefault="00EE0FD8" w:rsidP="004A1D73">
            <w:pPr>
              <w:pStyle w:val="a3"/>
              <w:jc w:val="center"/>
            </w:pPr>
            <w:r w:rsidRPr="00101F77">
              <w:t>3.1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101F77" w:rsidRDefault="00EE0FD8" w:rsidP="004A1D73">
            <w:pPr>
              <w:pStyle w:val="a3"/>
            </w:pPr>
            <w:r w:rsidRPr="00101F77">
              <w:t>Наличие возможности взаимодействия участников</w:t>
            </w:r>
            <w:r>
              <w:t xml:space="preserve"> образовательного процесса с организацией по телефону (наличие контактных телефонов, указание времени возможного взаимодействия)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pStyle w:val="a3"/>
              <w:jc w:val="center"/>
            </w:pPr>
            <w:r w:rsidRPr="00D70A79">
              <w:t>есть</w:t>
            </w:r>
          </w:p>
        </w:tc>
      </w:tr>
      <w:tr w:rsidR="00EE0FD8">
        <w:trPr>
          <w:trHeight w:val="946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101F77" w:rsidRDefault="00EE0FD8" w:rsidP="004A1D73">
            <w:pPr>
              <w:pStyle w:val="a3"/>
              <w:jc w:val="center"/>
            </w:pPr>
            <w:r>
              <w:lastRenderedPageBreak/>
              <w:t>3.2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101F77" w:rsidRDefault="00EE0FD8" w:rsidP="004A1D73">
            <w:pPr>
              <w:pStyle w:val="a3"/>
            </w:pPr>
            <w:r>
              <w:t>Наличие возможности взаимодействия участников образовательного процесса с организацией по электронной почте (наличие одного или нескольких электронных адресов)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pStyle w:val="a3"/>
              <w:jc w:val="center"/>
            </w:pPr>
            <w:r w:rsidRPr="00D70A79">
              <w:t>есть</w:t>
            </w:r>
          </w:p>
        </w:tc>
      </w:tr>
      <w:tr w:rsidR="00EE0FD8" w:rsidRPr="004A1D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  <w:jc w:val="center"/>
            </w:pPr>
            <w:r w:rsidRPr="004A1D73">
              <w:t>3.3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 w:rsidRPr="004A1D73">
              <w:t>Наличие возможности взаимодействия участников образовательного процесса с организацией 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pStyle w:val="a3"/>
              <w:jc w:val="center"/>
            </w:pPr>
            <w:r w:rsidRPr="00D70A79">
              <w:t>есть</w:t>
            </w:r>
          </w:p>
        </w:tc>
      </w:tr>
      <w:tr w:rsidR="00EE0FD8" w:rsidRPr="004A1D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  <w:jc w:val="center"/>
            </w:pPr>
            <w:r w:rsidRPr="004A1D73">
              <w:t>3.4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 w:rsidRPr="004A1D73"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r w:rsidRPr="004A1D73">
              <w:rPr>
                <w:lang w:val="en-US"/>
              </w:rPr>
              <w:t>on</w:t>
            </w:r>
            <w:r w:rsidRPr="004A1D73">
              <w:t>-</w:t>
            </w:r>
            <w:r w:rsidRPr="004A1D73">
              <w:rPr>
                <w:lang w:val="en-US"/>
              </w:rPr>
              <w:t>line</w:t>
            </w:r>
            <w:r w:rsidRPr="004A1D73"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362711">
            <w:pPr>
              <w:pStyle w:val="a3"/>
              <w:jc w:val="center"/>
            </w:pPr>
            <w:r w:rsidRPr="00D70A79">
              <w:t>есть</w:t>
            </w:r>
          </w:p>
        </w:tc>
      </w:tr>
      <w:tr w:rsidR="00EE0FD8" w:rsidRPr="004A1D73">
        <w:trPr>
          <w:trHeight w:val="743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4037F" w:rsidRDefault="00EE0FD8" w:rsidP="004A1D73">
            <w:pPr>
              <w:pStyle w:val="a3"/>
              <w:jc w:val="center"/>
              <w:rPr>
                <w:b/>
                <w:bCs/>
              </w:rPr>
            </w:pPr>
            <w:r w:rsidRPr="0064037F">
              <w:rPr>
                <w:b/>
                <w:bCs/>
              </w:rPr>
              <w:t>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64037F" w:rsidRDefault="00EE0FD8" w:rsidP="004A1D73">
            <w:pPr>
              <w:pStyle w:val="a3"/>
              <w:rPr>
                <w:b/>
                <w:bCs/>
              </w:rPr>
            </w:pPr>
            <w:r w:rsidRPr="0064037F">
              <w:rPr>
                <w:b/>
                <w:bCs/>
              </w:rPr>
              <w:t xml:space="preserve">Доступность сведений о ходе рассмотрения обращений, поступивших от заинтересованных  граждан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C76AE5">
            <w:pPr>
              <w:pStyle w:val="a3"/>
              <w:jc w:val="center"/>
            </w:pPr>
          </w:p>
        </w:tc>
      </w:tr>
      <w:tr w:rsidR="00EE0FD8" w:rsidRPr="004A1D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  <w:jc w:val="center"/>
            </w:pPr>
            <w:r>
              <w:t>4.1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D70A79" w:rsidRDefault="00EE0FD8" w:rsidP="00C76AE5">
            <w:pPr>
              <w:pStyle w:val="a3"/>
              <w:jc w:val="center"/>
            </w:pPr>
            <w:r w:rsidRPr="00D70A79">
              <w:t>есть</w:t>
            </w:r>
          </w:p>
        </w:tc>
      </w:tr>
      <w:tr w:rsidR="00EE0FD8" w:rsidRPr="004A1D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  <w:jc w:val="center"/>
            </w:pPr>
            <w:r>
              <w:t>4.2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>
              <w:t>Наличие ранжированной информации об обращениях граждан (жалобы, предложения, вопросы и иное)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 w:rsidP="00C76AE5">
            <w:pPr>
              <w:pStyle w:val="a3"/>
              <w:jc w:val="center"/>
            </w:pPr>
            <w:r w:rsidRPr="00A75E1A">
              <w:t>есть</w:t>
            </w:r>
          </w:p>
        </w:tc>
      </w:tr>
      <w:tr w:rsidR="00EE0FD8" w:rsidRPr="004A1D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  <w:jc w:val="center"/>
            </w:pPr>
            <w:r>
              <w:t>4.3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 w:rsidP="00C76AE5">
            <w:pPr>
              <w:pStyle w:val="a3"/>
              <w:jc w:val="center"/>
            </w:pPr>
            <w:r w:rsidRPr="00A75E1A">
              <w:t>есть</w:t>
            </w:r>
          </w:p>
        </w:tc>
      </w:tr>
      <w:tr w:rsidR="00EE0FD8" w:rsidRPr="004A1D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  <w:jc w:val="center"/>
            </w:pPr>
            <w:r>
              <w:t>4.4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4A1D73" w:rsidRDefault="00EE0FD8" w:rsidP="00362711">
            <w:pPr>
              <w:pStyle w:val="a3"/>
            </w:pPr>
            <w: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 w:rsidP="00C76AE5">
            <w:pPr>
              <w:pStyle w:val="a3"/>
              <w:jc w:val="center"/>
            </w:pPr>
            <w:r w:rsidRPr="00A75E1A">
              <w:t>есть</w:t>
            </w:r>
          </w:p>
        </w:tc>
      </w:tr>
      <w:tr w:rsidR="00EE0FD8" w:rsidRPr="004A1D7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C76AE5" w:rsidRDefault="00EE0FD8" w:rsidP="00C76AE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C76AE5" w:rsidRDefault="00EE0FD8" w:rsidP="00C76AE5">
            <w:pPr>
              <w:pStyle w:val="a3"/>
              <w:rPr>
                <w:b/>
                <w:bCs/>
              </w:rPr>
            </w:pPr>
            <w:r w:rsidRPr="00C76AE5">
              <w:rPr>
                <w:b/>
                <w:bCs/>
              </w:rPr>
              <w:t>Наличие необходимых условий для охраны и укрепления здоровья</w:t>
            </w:r>
            <w:r>
              <w:rPr>
                <w:b/>
                <w:bCs/>
              </w:rPr>
              <w:t>, организации питания обучающихся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1A1C52" w:rsidRDefault="00EE0FD8" w:rsidP="00C76AE5">
            <w:pPr>
              <w:pStyle w:val="a3"/>
              <w:jc w:val="center"/>
              <w:rPr>
                <w:color w:val="FF0000"/>
              </w:rPr>
            </w:pP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  <w:jc w:val="center"/>
            </w:pPr>
            <w:r w:rsidRPr="00FD4D2D">
              <w:t>5.1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</w:pPr>
            <w:r w:rsidRPr="00FD4D2D">
              <w:t>Наличие спортивного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 w:rsidP="00C76AE5">
            <w:pPr>
              <w:pStyle w:val="a3"/>
              <w:jc w:val="center"/>
            </w:pPr>
            <w:r w:rsidRPr="00A75E1A">
              <w:t>есть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  <w:jc w:val="center"/>
            </w:pPr>
            <w:r w:rsidRPr="00FD4D2D">
              <w:t>5.2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</w:pPr>
            <w:r w:rsidRPr="00FD4D2D">
              <w:t>Наличие оборудованной спортивной площадки (стадиона)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 w:rsidP="00C76AE5">
            <w:pPr>
              <w:pStyle w:val="a3"/>
              <w:jc w:val="center"/>
            </w:pPr>
            <w:r w:rsidRPr="00A75E1A">
              <w:t>есть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  <w:jc w:val="center"/>
            </w:pPr>
            <w:r w:rsidRPr="00FD4D2D">
              <w:t>5.3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</w:pPr>
            <w:r w:rsidRPr="00FD4D2D">
              <w:t>Наличие тренажерного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 w:rsidP="00C76AE5">
            <w:pPr>
              <w:pStyle w:val="a3"/>
              <w:jc w:val="center"/>
            </w:pPr>
            <w:r w:rsidRPr="00A75E1A">
              <w:t>нет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  <w:jc w:val="center"/>
            </w:pPr>
            <w:r w:rsidRPr="00FD4D2D">
              <w:t>5.4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</w:pPr>
            <w:r w:rsidRPr="00FD4D2D">
              <w:t>Наличие бассейна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 w:rsidP="00C76AE5">
            <w:pPr>
              <w:pStyle w:val="a3"/>
              <w:jc w:val="center"/>
            </w:pPr>
            <w:r w:rsidRPr="00A75E1A">
              <w:t>нет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  <w:jc w:val="center"/>
            </w:pPr>
            <w:r w:rsidRPr="00FD4D2D">
              <w:t>5.5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</w:pPr>
            <w:r w:rsidRPr="00FD4D2D">
              <w:t>Наличие специализированных кабинетов по охране и укреплению здоровья (медицинский и процедурный кабинет)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 w:rsidP="00C76AE5">
            <w:pPr>
              <w:pStyle w:val="a3"/>
              <w:jc w:val="center"/>
            </w:pPr>
            <w:r w:rsidRPr="00A75E1A">
              <w:t>есть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  <w:jc w:val="center"/>
            </w:pPr>
            <w:r w:rsidRPr="00FD4D2D">
              <w:t>5.6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</w:pPr>
            <w:r w:rsidRPr="00FD4D2D">
              <w:t xml:space="preserve">Наличие столовой </w:t>
            </w:r>
            <w:r>
              <w:t>на территории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 w:rsidP="00C76AE5">
            <w:pPr>
              <w:pStyle w:val="a3"/>
              <w:jc w:val="center"/>
            </w:pPr>
            <w:r w:rsidRPr="00A75E1A">
              <w:t>есть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  <w:jc w:val="center"/>
              <w:rPr>
                <w:b/>
                <w:bCs/>
              </w:rPr>
            </w:pPr>
            <w:r w:rsidRPr="00FD4D2D">
              <w:rPr>
                <w:b/>
                <w:bCs/>
              </w:rPr>
              <w:t>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  <w:rPr>
                <w:b/>
                <w:bCs/>
              </w:rPr>
            </w:pPr>
            <w:r w:rsidRPr="00FD4D2D">
              <w:rPr>
                <w:b/>
                <w:bCs/>
              </w:rPr>
              <w:t>Условия для индивидуальной работы с обучающимися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 w:rsidP="00C76AE5">
            <w:pPr>
              <w:pStyle w:val="a3"/>
              <w:jc w:val="center"/>
            </w:pP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  <w:jc w:val="center"/>
            </w:pPr>
            <w:r w:rsidRPr="00FD4D2D">
              <w:t>6.1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</w:pPr>
            <w:r>
              <w:t>Наличие кружков, спортивных секций, творческих коллективов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 w:rsidP="00C76AE5">
            <w:pPr>
              <w:pStyle w:val="a3"/>
              <w:jc w:val="center"/>
            </w:pPr>
            <w:r w:rsidRPr="00A75E1A">
              <w:t>есть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  <w:jc w:val="center"/>
            </w:pPr>
            <w:r>
              <w:t>6.2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</w:pPr>
            <w:r>
              <w:t>Использование дистанционных образовательных технологий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 w:rsidP="00C76AE5">
            <w:pPr>
              <w:pStyle w:val="a3"/>
              <w:jc w:val="center"/>
            </w:pPr>
            <w:r w:rsidRPr="00A75E1A">
              <w:t>есть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  <w:jc w:val="center"/>
            </w:pPr>
            <w:r>
              <w:t>6.3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</w:pPr>
            <w:r>
              <w:t>Проведение психологических и социологических исследований, опросов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 w:rsidP="00C76AE5">
            <w:pPr>
              <w:pStyle w:val="a3"/>
              <w:jc w:val="center"/>
            </w:pPr>
            <w:r w:rsidRPr="00A75E1A">
              <w:t>есть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  <w:jc w:val="center"/>
            </w:pPr>
            <w:r>
              <w:t>6.4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</w:pPr>
            <w:r>
              <w:t>Наличие психологической помощи (возможность оказания психологической консультации)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 w:rsidP="00C76AE5">
            <w:pPr>
              <w:pStyle w:val="a3"/>
              <w:jc w:val="center"/>
            </w:pPr>
            <w:r w:rsidRPr="00A75E1A">
              <w:t>есть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  <w:jc w:val="center"/>
              <w:rPr>
                <w:b/>
                <w:bCs/>
              </w:rPr>
            </w:pPr>
            <w:r w:rsidRPr="00FD4D2D">
              <w:rPr>
                <w:b/>
                <w:bCs/>
              </w:rPr>
              <w:t>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  <w:rPr>
                <w:b/>
                <w:bCs/>
              </w:rPr>
            </w:pPr>
            <w:r w:rsidRPr="00FD4D2D">
              <w:rPr>
                <w:b/>
                <w:bCs/>
              </w:rPr>
              <w:t>Наличие дополнительных образовательных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1A1C52" w:rsidRDefault="00EE0FD8" w:rsidP="00C76AE5">
            <w:pPr>
              <w:pStyle w:val="a3"/>
              <w:jc w:val="center"/>
              <w:rPr>
                <w:color w:val="FF0000"/>
              </w:rPr>
            </w:pP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  <w:jc w:val="center"/>
            </w:pPr>
            <w:r>
              <w:t>7.1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</w:pPr>
            <w:r>
              <w:t>Наличие программ социально-педагогической направленности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>
            <w:r w:rsidRPr="00A75E1A">
              <w:t>есть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Default="00EE0FD8" w:rsidP="00C76AE5">
            <w:pPr>
              <w:pStyle w:val="a3"/>
              <w:jc w:val="center"/>
            </w:pPr>
            <w:r>
              <w:t>7.2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</w:pPr>
            <w:r>
              <w:t>Наличие программ технической направленности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>
            <w:r w:rsidRPr="00A75E1A">
              <w:t>есть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Default="00EE0FD8" w:rsidP="00C76AE5">
            <w:pPr>
              <w:pStyle w:val="a3"/>
              <w:jc w:val="center"/>
            </w:pPr>
            <w:r>
              <w:t>7.3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</w:pPr>
            <w:r>
              <w:t>Наличие программ физкультурно-спортивной направленности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>
            <w:r w:rsidRPr="00A75E1A">
              <w:t>есть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Default="00EE0FD8" w:rsidP="00C76AE5">
            <w:pPr>
              <w:pStyle w:val="a3"/>
              <w:jc w:val="center"/>
            </w:pPr>
            <w:r>
              <w:t>7.4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</w:pPr>
            <w:r>
              <w:t>Наличие программ художественной направленности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>
            <w:r w:rsidRPr="00A75E1A">
              <w:t>есть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Default="00EE0FD8" w:rsidP="00C76AE5">
            <w:pPr>
              <w:pStyle w:val="a3"/>
              <w:jc w:val="center"/>
            </w:pPr>
            <w:r>
              <w:t>7.5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</w:pPr>
            <w:r>
              <w:t>Наличие программ естественно-научной направленности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>
            <w:r w:rsidRPr="00A75E1A">
              <w:t>есть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Default="00EE0FD8" w:rsidP="00C76AE5">
            <w:pPr>
              <w:pStyle w:val="a3"/>
              <w:jc w:val="center"/>
            </w:pPr>
            <w:r>
              <w:t>7.6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</w:pPr>
            <w:r>
              <w:t>Наличие программ туристическо-краеведческой направленности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>
            <w:r w:rsidRPr="00A75E1A">
              <w:t>есть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Default="00EE0FD8" w:rsidP="00C76AE5">
            <w:pPr>
              <w:pStyle w:val="a3"/>
              <w:jc w:val="center"/>
            </w:pPr>
            <w:r>
              <w:t>7.7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D4D2D" w:rsidRDefault="00EE0FD8" w:rsidP="00C76AE5">
            <w:pPr>
              <w:pStyle w:val="a3"/>
            </w:pPr>
            <w:r>
              <w:t>Наличие дополнительных (авторских)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>
            <w:r w:rsidRPr="00A75E1A">
              <w:t>есть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577881" w:rsidRDefault="00EE0FD8" w:rsidP="00C76AE5">
            <w:pPr>
              <w:pStyle w:val="a3"/>
              <w:jc w:val="center"/>
              <w:rPr>
                <w:b/>
                <w:bCs/>
              </w:rPr>
            </w:pPr>
            <w:r w:rsidRPr="00577881">
              <w:rPr>
                <w:b/>
                <w:bCs/>
              </w:rPr>
              <w:t>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577881" w:rsidRDefault="00EE0FD8" w:rsidP="00C76AE5">
            <w:pPr>
              <w:pStyle w:val="a3"/>
              <w:rPr>
                <w:b/>
                <w:bCs/>
              </w:rPr>
            </w:pPr>
            <w:r w:rsidRPr="00577881">
              <w:rPr>
                <w:b/>
                <w:bCs/>
              </w:rPr>
              <w:t>Наличие возможности развития творческих способностей и интересов обучающихся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/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397BC5" w:rsidRDefault="00EE0FD8" w:rsidP="00C76AE5">
            <w:pPr>
              <w:pStyle w:val="a3"/>
              <w:jc w:val="center"/>
              <w:rPr>
                <w:color w:val="000000"/>
              </w:rPr>
            </w:pPr>
            <w:r w:rsidRPr="00397BC5">
              <w:rPr>
                <w:color w:val="000000"/>
              </w:rPr>
              <w:t>8.1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397BC5" w:rsidRDefault="00EE0FD8" w:rsidP="00C76AE5">
            <w:pPr>
              <w:pStyle w:val="a3"/>
              <w:rPr>
                <w:color w:val="000000"/>
              </w:rPr>
            </w:pPr>
            <w:r w:rsidRPr="00397BC5">
              <w:rPr>
                <w:color w:val="000000"/>
              </w:rPr>
              <w:t xml:space="preserve">Наличие и полнота информации о конкурсах и олимпиадах в </w:t>
            </w:r>
            <w:r w:rsidRPr="00397BC5">
              <w:rPr>
                <w:color w:val="000000"/>
              </w:rPr>
              <w:lastRenderedPageBreak/>
              <w:t>отчетном году, проводимых при участии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>
            <w:r w:rsidRPr="00A75E1A">
              <w:lastRenderedPageBreak/>
              <w:t>есть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397BC5" w:rsidRDefault="00EE0FD8" w:rsidP="00C76AE5">
            <w:pPr>
              <w:pStyle w:val="a3"/>
              <w:jc w:val="center"/>
              <w:rPr>
                <w:color w:val="000000"/>
              </w:rPr>
            </w:pPr>
            <w:r w:rsidRPr="00397BC5">
              <w:rPr>
                <w:color w:val="000000"/>
              </w:rPr>
              <w:lastRenderedPageBreak/>
              <w:t>8.2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397BC5" w:rsidRDefault="00EE0FD8" w:rsidP="00C76AE5">
            <w:pPr>
              <w:pStyle w:val="a3"/>
              <w:rPr>
                <w:color w:val="000000"/>
              </w:rPr>
            </w:pPr>
            <w:r w:rsidRPr="00397BC5">
              <w:rPr>
                <w:color w:val="000000"/>
              </w:rPr>
              <w:t>Удельный вес численности обучающихся в образовательной организации, принявших участие в отчетном году в различных олимпиадах, смотрах, конкурсах в общей численности учащихся (кроме спортивных)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3642" w:rsidRDefault="00A73642">
            <w:r w:rsidRPr="00A73642">
              <w:t>60,8</w:t>
            </w:r>
            <w:r w:rsidR="00EE0FD8" w:rsidRPr="00A73642">
              <w:t xml:space="preserve"> %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11FC8" w:rsidRDefault="00EE0FD8" w:rsidP="00C76AE5">
            <w:pPr>
              <w:pStyle w:val="a3"/>
              <w:jc w:val="center"/>
            </w:pPr>
            <w:r w:rsidRPr="00F11FC8">
              <w:t>8.3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11FC8" w:rsidRDefault="00EE0FD8" w:rsidP="00577881">
            <w:pPr>
              <w:pStyle w:val="a3"/>
            </w:pPr>
            <w:r w:rsidRPr="00F11FC8"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4E2ABD" w:rsidRDefault="00EE0FD8" w:rsidP="00577881">
            <w:r w:rsidRPr="004E2ABD">
              <w:t>72%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11FC8" w:rsidRDefault="00EE0FD8" w:rsidP="00C76AE5">
            <w:pPr>
              <w:pStyle w:val="a3"/>
              <w:jc w:val="center"/>
            </w:pPr>
            <w:r w:rsidRPr="00F11FC8">
              <w:t>8.4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F11FC8" w:rsidRDefault="00EE0FD8" w:rsidP="00577881">
            <w:pPr>
              <w:pStyle w:val="a3"/>
            </w:pPr>
            <w:r w:rsidRPr="00F11FC8">
              <w:t>Проведение мероприятий по сдаче норм ГТО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 w:rsidP="00577881">
            <w:pPr>
              <w:ind w:hanging="108"/>
            </w:pPr>
            <w:r w:rsidRPr="00A75E1A">
              <w:t>Были проведены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577881" w:rsidRDefault="00EE0FD8" w:rsidP="00C76AE5">
            <w:pPr>
              <w:pStyle w:val="a3"/>
              <w:jc w:val="center"/>
              <w:rPr>
                <w:b/>
                <w:bCs/>
              </w:rPr>
            </w:pPr>
            <w:r w:rsidRPr="00577881">
              <w:rPr>
                <w:b/>
                <w:bCs/>
              </w:rPr>
              <w:t>9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577881" w:rsidRDefault="00EE0FD8" w:rsidP="00C76AE5">
            <w:pPr>
              <w:pStyle w:val="a3"/>
              <w:rPr>
                <w:b/>
                <w:bCs/>
              </w:rPr>
            </w:pPr>
            <w:r w:rsidRPr="00577881">
              <w:rPr>
                <w:b/>
                <w:bCs/>
              </w:rPr>
              <w:t>Наличие возможности оказания обучающимся психолого-педагогической, медицинской и социальной помощи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1A1C52" w:rsidRDefault="00EE0FD8">
            <w:pPr>
              <w:rPr>
                <w:color w:val="FF0000"/>
              </w:rPr>
            </w:pP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Default="00EE0FD8" w:rsidP="00C76AE5">
            <w:pPr>
              <w:pStyle w:val="a3"/>
              <w:jc w:val="center"/>
            </w:pPr>
            <w:r>
              <w:t>9.1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Default="00EE0FD8" w:rsidP="00C76AE5">
            <w:pPr>
              <w:pStyle w:val="a3"/>
            </w:pPr>
            <w: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>
            <w:r w:rsidRPr="00A75E1A">
              <w:t>есть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Default="00EE0FD8" w:rsidP="00C76AE5">
            <w:pPr>
              <w:pStyle w:val="a3"/>
              <w:jc w:val="center"/>
            </w:pPr>
            <w:r>
              <w:t>9.2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Default="00EE0FD8" w:rsidP="00C76AE5">
            <w:pPr>
              <w:pStyle w:val="a3"/>
            </w:pPr>
            <w:r>
              <w:t>Наличие коррекционно-развивающих, компенсирующих занятий с обучающимися, логопедической помощи обучающимся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>
            <w:r w:rsidRPr="00A75E1A">
              <w:t>есть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Default="00EE0FD8" w:rsidP="00C76AE5">
            <w:pPr>
              <w:pStyle w:val="a3"/>
              <w:jc w:val="center"/>
            </w:pPr>
            <w:r>
              <w:t>9.3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Default="00EE0FD8" w:rsidP="00C76AE5">
            <w:pPr>
              <w:pStyle w:val="a3"/>
            </w:pPr>
            <w:r>
              <w:t>Наличие реабилитационных и других медицинских мероприятий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>
            <w:r w:rsidRPr="00A75E1A">
              <w:t>есть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Default="00EE0FD8" w:rsidP="00C76AE5">
            <w:pPr>
              <w:pStyle w:val="a3"/>
              <w:jc w:val="center"/>
            </w:pPr>
            <w:r>
              <w:t>9.4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Default="00EE0FD8" w:rsidP="002F120E">
            <w:pPr>
              <w:pStyle w:val="a3"/>
            </w:pPr>
            <w: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>
            <w:r w:rsidRPr="00A75E1A">
              <w:t>есть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2F120E" w:rsidRDefault="00EE0FD8" w:rsidP="00C76AE5">
            <w:pPr>
              <w:pStyle w:val="a3"/>
              <w:jc w:val="center"/>
              <w:rPr>
                <w:b/>
                <w:bCs/>
              </w:rPr>
            </w:pPr>
            <w:r w:rsidRPr="002F120E">
              <w:rPr>
                <w:b/>
                <w:bCs/>
              </w:rPr>
              <w:t>10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2F120E" w:rsidRDefault="00EE0FD8" w:rsidP="00C76AE5">
            <w:pPr>
              <w:pStyle w:val="a3"/>
              <w:rPr>
                <w:b/>
                <w:bCs/>
              </w:rPr>
            </w:pPr>
            <w:r w:rsidRPr="002F120E">
              <w:rPr>
                <w:b/>
                <w:bCs/>
              </w:rPr>
              <w:t>Наличие условий организации обучения и воспитания обучающихся с ограниченными возможностями здоровья</w:t>
            </w:r>
            <w:r>
              <w:rPr>
                <w:b/>
                <w:bCs/>
              </w:rPr>
              <w:t xml:space="preserve"> и инвалидов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1A1C52" w:rsidRDefault="00EE0FD8">
            <w:pPr>
              <w:rPr>
                <w:color w:val="FF0000"/>
              </w:rPr>
            </w:pP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2F120E" w:rsidRDefault="00EE0FD8" w:rsidP="00C76AE5">
            <w:pPr>
              <w:pStyle w:val="a3"/>
              <w:jc w:val="center"/>
            </w:pPr>
            <w:r w:rsidRPr="002F120E">
              <w:t>10.1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2F120E" w:rsidRDefault="00EE0FD8" w:rsidP="00C76AE5">
            <w:pPr>
              <w:pStyle w:val="a3"/>
            </w:pPr>
            <w:r w:rsidRPr="002F120E">
              <w:t>Наличие обучающихся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>
            <w:r w:rsidRPr="00A75E1A">
              <w:t>есть</w:t>
            </w:r>
          </w:p>
        </w:tc>
      </w:tr>
      <w:tr w:rsidR="00EE0FD8" w:rsidRPr="00FD4D2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2F120E" w:rsidRDefault="00EE0FD8" w:rsidP="00C76AE5">
            <w:pPr>
              <w:pStyle w:val="a3"/>
              <w:jc w:val="center"/>
            </w:pPr>
            <w:r>
              <w:t>10.2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2F120E" w:rsidRDefault="00EE0FD8" w:rsidP="00C76AE5">
            <w:pPr>
              <w:pStyle w:val="a3"/>
            </w:pPr>
            <w:r>
              <w:t>Использование специальных учебников, учебных пособий, дидактических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>
            <w:r w:rsidRPr="00A75E1A">
              <w:t>есть</w:t>
            </w:r>
          </w:p>
        </w:tc>
      </w:tr>
      <w:tr w:rsidR="00EE0FD8" w:rsidRPr="00BC46B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BC46B1" w:rsidRDefault="00EE0FD8" w:rsidP="00C76AE5">
            <w:pPr>
              <w:pStyle w:val="a3"/>
              <w:jc w:val="center"/>
            </w:pPr>
            <w:r w:rsidRPr="00BC46B1">
              <w:t>10.3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BC46B1" w:rsidRDefault="00EE0FD8" w:rsidP="00C76AE5">
            <w:pPr>
              <w:pStyle w:val="a3"/>
            </w:pPr>
            <w:r w:rsidRPr="00BC46B1"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>
            <w:r w:rsidRPr="00A75E1A">
              <w:t>нет</w:t>
            </w:r>
          </w:p>
        </w:tc>
      </w:tr>
      <w:tr w:rsidR="00EE0FD8" w:rsidRPr="00BC46B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BC46B1" w:rsidRDefault="00EE0FD8" w:rsidP="00C76AE5">
            <w:pPr>
              <w:pStyle w:val="a3"/>
              <w:jc w:val="center"/>
            </w:pPr>
            <w:r w:rsidRPr="00BC46B1">
              <w:t>10.4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BC46B1" w:rsidRDefault="00EE0FD8" w:rsidP="00C76AE5">
            <w:pPr>
              <w:pStyle w:val="a3"/>
            </w:pPr>
            <w:r w:rsidRPr="00BC46B1">
              <w:t>Предоставление  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>
            <w:r w:rsidRPr="00A75E1A">
              <w:t>нет</w:t>
            </w:r>
          </w:p>
        </w:tc>
      </w:tr>
      <w:tr w:rsidR="00EE0FD8" w:rsidRPr="00BC46B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BC46B1" w:rsidRDefault="00EE0FD8" w:rsidP="00C76AE5">
            <w:pPr>
              <w:pStyle w:val="a3"/>
              <w:jc w:val="center"/>
            </w:pPr>
            <w:r w:rsidRPr="00BC46B1">
              <w:t>10.5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BC46B1" w:rsidRDefault="00EE0FD8" w:rsidP="00C76AE5">
            <w:pPr>
              <w:pStyle w:val="a3"/>
            </w:pPr>
            <w:r w:rsidRPr="00BC46B1"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>
            <w:r>
              <w:t>н</w:t>
            </w:r>
            <w:r w:rsidRPr="00A75E1A">
              <w:t>ет</w:t>
            </w:r>
          </w:p>
        </w:tc>
      </w:tr>
      <w:tr w:rsidR="00EE0FD8" w:rsidRPr="00BC46B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BC46B1" w:rsidRDefault="00EE0FD8" w:rsidP="00C76AE5">
            <w:pPr>
              <w:pStyle w:val="a3"/>
              <w:jc w:val="center"/>
            </w:pPr>
            <w:r w:rsidRPr="00BC46B1">
              <w:t>10.6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BC46B1" w:rsidRDefault="00EE0FD8" w:rsidP="00C76AE5">
            <w:pPr>
              <w:pStyle w:val="a3"/>
            </w:pPr>
            <w:r>
              <w:t>Проведение групповых, индивидуальных коррекционных занятий, мероприятий, обеспечивающих вовлечение детей с ограниченными возможностями здоровья и инвалидов в общественную жизнь ОО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>
            <w:r w:rsidRPr="00A75E1A">
              <w:t>есть</w:t>
            </w:r>
          </w:p>
        </w:tc>
      </w:tr>
      <w:tr w:rsidR="00EE0FD8" w:rsidRPr="00BC46B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BC46B1" w:rsidRDefault="00EE0FD8" w:rsidP="00C76AE5">
            <w:pPr>
              <w:pStyle w:val="a3"/>
              <w:jc w:val="center"/>
            </w:pPr>
            <w:r w:rsidRPr="00BC46B1">
              <w:t>10.7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BC46B1" w:rsidRDefault="00EE0FD8" w:rsidP="00C76AE5">
            <w:pPr>
              <w:pStyle w:val="a3"/>
            </w:pPr>
            <w: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>
            <w:r w:rsidRPr="00A75E1A">
              <w:t>есть</w:t>
            </w:r>
          </w:p>
        </w:tc>
      </w:tr>
      <w:tr w:rsidR="00EE0FD8" w:rsidRPr="00BC46B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BC46B1" w:rsidRDefault="00EE0FD8" w:rsidP="00C76AE5">
            <w:pPr>
              <w:pStyle w:val="a3"/>
              <w:jc w:val="center"/>
            </w:pPr>
            <w:r w:rsidRPr="00BC46B1">
              <w:t>10.8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8" w:rsidRPr="00BC46B1" w:rsidRDefault="00EE0FD8" w:rsidP="00C76AE5">
            <w:pPr>
              <w:pStyle w:val="a3"/>
            </w:pPr>
            <w:r>
              <w:t>Оказание психологической и другой консультационной помощи обучающимся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D8" w:rsidRPr="00A75E1A" w:rsidRDefault="00EE0FD8">
            <w:r w:rsidRPr="00A75E1A">
              <w:t>есть</w:t>
            </w:r>
          </w:p>
        </w:tc>
      </w:tr>
    </w:tbl>
    <w:p w:rsidR="00EE0FD8" w:rsidRPr="00BC46B1" w:rsidRDefault="00EE0FD8"/>
    <w:sectPr w:rsidR="00EE0FD8" w:rsidRPr="00BC46B1" w:rsidSect="001535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E4"/>
    <w:rsid w:val="00083658"/>
    <w:rsid w:val="000B295A"/>
    <w:rsid w:val="000B5855"/>
    <w:rsid w:val="000D1571"/>
    <w:rsid w:val="000F1508"/>
    <w:rsid w:val="000F747F"/>
    <w:rsid w:val="00101F77"/>
    <w:rsid w:val="001535E4"/>
    <w:rsid w:val="001A1C52"/>
    <w:rsid w:val="001A7BC6"/>
    <w:rsid w:val="001E10C2"/>
    <w:rsid w:val="001E2479"/>
    <w:rsid w:val="0026796D"/>
    <w:rsid w:val="0027452F"/>
    <w:rsid w:val="002753FF"/>
    <w:rsid w:val="00284CFC"/>
    <w:rsid w:val="002D5F94"/>
    <w:rsid w:val="002E6984"/>
    <w:rsid w:val="002F120E"/>
    <w:rsid w:val="002F2727"/>
    <w:rsid w:val="00323949"/>
    <w:rsid w:val="0033512F"/>
    <w:rsid w:val="003448C9"/>
    <w:rsid w:val="00345113"/>
    <w:rsid w:val="00362711"/>
    <w:rsid w:val="00392144"/>
    <w:rsid w:val="00397BC5"/>
    <w:rsid w:val="003D1881"/>
    <w:rsid w:val="00402772"/>
    <w:rsid w:val="004121C4"/>
    <w:rsid w:val="00412AB0"/>
    <w:rsid w:val="004A1D73"/>
    <w:rsid w:val="004D23DE"/>
    <w:rsid w:val="004E2ABD"/>
    <w:rsid w:val="004E6BAE"/>
    <w:rsid w:val="004E7033"/>
    <w:rsid w:val="005273A0"/>
    <w:rsid w:val="00531BC6"/>
    <w:rsid w:val="0054650E"/>
    <w:rsid w:val="005665F9"/>
    <w:rsid w:val="00577881"/>
    <w:rsid w:val="005B083A"/>
    <w:rsid w:val="0062059F"/>
    <w:rsid w:val="0064037F"/>
    <w:rsid w:val="00686B80"/>
    <w:rsid w:val="006879D9"/>
    <w:rsid w:val="006E21F0"/>
    <w:rsid w:val="006F5C6A"/>
    <w:rsid w:val="006F7410"/>
    <w:rsid w:val="00716B80"/>
    <w:rsid w:val="007A7CA3"/>
    <w:rsid w:val="008033AD"/>
    <w:rsid w:val="008265DA"/>
    <w:rsid w:val="0085470A"/>
    <w:rsid w:val="00940D79"/>
    <w:rsid w:val="009565EE"/>
    <w:rsid w:val="00A46C0D"/>
    <w:rsid w:val="00A73642"/>
    <w:rsid w:val="00A73E7D"/>
    <w:rsid w:val="00A75E1A"/>
    <w:rsid w:val="00A75E50"/>
    <w:rsid w:val="00A8757C"/>
    <w:rsid w:val="00AA7018"/>
    <w:rsid w:val="00AC6361"/>
    <w:rsid w:val="00AD5190"/>
    <w:rsid w:val="00AF2129"/>
    <w:rsid w:val="00B230ED"/>
    <w:rsid w:val="00BB25EB"/>
    <w:rsid w:val="00BB3692"/>
    <w:rsid w:val="00BC46B1"/>
    <w:rsid w:val="00BD0420"/>
    <w:rsid w:val="00BE2D03"/>
    <w:rsid w:val="00BF5782"/>
    <w:rsid w:val="00C131A7"/>
    <w:rsid w:val="00C76AE5"/>
    <w:rsid w:val="00C94A5E"/>
    <w:rsid w:val="00CB6F9B"/>
    <w:rsid w:val="00CC1FE1"/>
    <w:rsid w:val="00D0172D"/>
    <w:rsid w:val="00D101EB"/>
    <w:rsid w:val="00D51BB4"/>
    <w:rsid w:val="00D56784"/>
    <w:rsid w:val="00D70A79"/>
    <w:rsid w:val="00D86348"/>
    <w:rsid w:val="00DB4F7D"/>
    <w:rsid w:val="00EB081B"/>
    <w:rsid w:val="00EB77E6"/>
    <w:rsid w:val="00EC10AE"/>
    <w:rsid w:val="00EC3195"/>
    <w:rsid w:val="00EE0FD8"/>
    <w:rsid w:val="00F11FC8"/>
    <w:rsid w:val="00F14F29"/>
    <w:rsid w:val="00F53AB2"/>
    <w:rsid w:val="00FA5952"/>
    <w:rsid w:val="00FB5FB8"/>
    <w:rsid w:val="00FC636D"/>
    <w:rsid w:val="00FD4D2D"/>
    <w:rsid w:val="00FE3BF7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9C879"/>
  <w15:docId w15:val="{EEAFEA38-04A3-4993-97F0-E67F8BB8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E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535E4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E4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535E4"/>
    <w:pPr>
      <w:ind w:firstLine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FF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62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37</Company>
  <LinksUpToDate>false</LinksUpToDate>
  <CharactersWithSpaces>13199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Светлана Витальевна</cp:lastModifiedBy>
  <cp:revision>4</cp:revision>
  <cp:lastPrinted>2020-05-22T07:16:00Z</cp:lastPrinted>
  <dcterms:created xsi:type="dcterms:W3CDTF">2020-12-09T05:36:00Z</dcterms:created>
  <dcterms:modified xsi:type="dcterms:W3CDTF">2020-12-09T06:19:00Z</dcterms:modified>
</cp:coreProperties>
</file>